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90" w:rsidRDefault="00B32157" w:rsidP="00A012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Ocenjevanje v 3</w:t>
      </w:r>
      <w:r w:rsidR="00A01213" w:rsidRPr="00A01213">
        <w:rPr>
          <w:rFonts w:ascii="Arial" w:hAnsi="Arial" w:cs="Arial"/>
          <w:b/>
          <w:sz w:val="24"/>
          <w:szCs w:val="24"/>
        </w:rPr>
        <w:t>. razredu</w:t>
      </w:r>
    </w:p>
    <w:p w:rsidR="00A01213" w:rsidRPr="00A01213" w:rsidRDefault="00A01213" w:rsidP="00A0121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17"/>
        <w:gridCol w:w="1273"/>
        <w:gridCol w:w="1435"/>
        <w:gridCol w:w="1436"/>
        <w:gridCol w:w="1459"/>
        <w:gridCol w:w="1468"/>
      </w:tblGrid>
      <w:tr w:rsidR="00A01213" w:rsidRPr="00A01213" w:rsidTr="00A01213">
        <w:tc>
          <w:tcPr>
            <w:tcW w:w="1790" w:type="dxa"/>
          </w:tcPr>
          <w:p w:rsidR="00A01213" w:rsidRPr="00A01213" w:rsidRDefault="00A01213" w:rsidP="00A012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1213">
              <w:rPr>
                <w:rFonts w:ascii="Arial" w:hAnsi="Arial" w:cs="Arial"/>
                <w:b/>
                <w:sz w:val="24"/>
                <w:szCs w:val="24"/>
              </w:rPr>
              <w:t>Teden/dan</w:t>
            </w:r>
          </w:p>
        </w:tc>
        <w:tc>
          <w:tcPr>
            <w:tcW w:w="1309" w:type="dxa"/>
          </w:tcPr>
          <w:p w:rsidR="00A01213" w:rsidRPr="00A01213" w:rsidRDefault="00A01213" w:rsidP="00A012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1213">
              <w:rPr>
                <w:rFonts w:ascii="Arial" w:hAnsi="Arial" w:cs="Arial"/>
                <w:b/>
                <w:sz w:val="24"/>
                <w:szCs w:val="24"/>
              </w:rPr>
              <w:t>PON</w:t>
            </w:r>
          </w:p>
        </w:tc>
        <w:tc>
          <w:tcPr>
            <w:tcW w:w="1491" w:type="dxa"/>
          </w:tcPr>
          <w:p w:rsidR="00A01213" w:rsidRPr="00A01213" w:rsidRDefault="00A01213" w:rsidP="00A012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1213">
              <w:rPr>
                <w:rFonts w:ascii="Arial" w:hAnsi="Arial" w:cs="Arial"/>
                <w:b/>
                <w:sz w:val="24"/>
                <w:szCs w:val="24"/>
              </w:rPr>
              <w:t>TOR</w:t>
            </w:r>
          </w:p>
        </w:tc>
        <w:tc>
          <w:tcPr>
            <w:tcW w:w="1490" w:type="dxa"/>
          </w:tcPr>
          <w:p w:rsidR="00A01213" w:rsidRPr="00A01213" w:rsidRDefault="00A01213" w:rsidP="00A012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1213">
              <w:rPr>
                <w:rFonts w:ascii="Arial" w:hAnsi="Arial" w:cs="Arial"/>
                <w:b/>
                <w:sz w:val="24"/>
                <w:szCs w:val="24"/>
              </w:rPr>
              <w:t>SRE</w:t>
            </w:r>
          </w:p>
        </w:tc>
        <w:tc>
          <w:tcPr>
            <w:tcW w:w="1491" w:type="dxa"/>
          </w:tcPr>
          <w:p w:rsidR="00A01213" w:rsidRPr="00A01213" w:rsidRDefault="00A01213" w:rsidP="00A012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1213">
              <w:rPr>
                <w:rFonts w:ascii="Arial" w:hAnsi="Arial" w:cs="Arial"/>
                <w:b/>
                <w:sz w:val="24"/>
                <w:szCs w:val="24"/>
              </w:rPr>
              <w:t>ČET</w:t>
            </w:r>
          </w:p>
        </w:tc>
        <w:tc>
          <w:tcPr>
            <w:tcW w:w="1491" w:type="dxa"/>
          </w:tcPr>
          <w:p w:rsidR="00A01213" w:rsidRPr="00A01213" w:rsidRDefault="00A01213" w:rsidP="00A012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1213">
              <w:rPr>
                <w:rFonts w:ascii="Arial" w:hAnsi="Arial" w:cs="Arial"/>
                <w:b/>
                <w:sz w:val="24"/>
                <w:szCs w:val="24"/>
              </w:rPr>
              <w:t>PET</w:t>
            </w:r>
          </w:p>
        </w:tc>
      </w:tr>
      <w:tr w:rsidR="00A01213" w:rsidTr="00A01213">
        <w:tc>
          <w:tcPr>
            <w:tcW w:w="1790" w:type="dxa"/>
          </w:tcPr>
          <w:p w:rsidR="00A01213" w:rsidRDefault="00A01213" w:rsidP="00A01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5. – 15. 5.</w:t>
            </w:r>
          </w:p>
        </w:tc>
        <w:tc>
          <w:tcPr>
            <w:tcW w:w="1309" w:type="dxa"/>
          </w:tcPr>
          <w:p w:rsidR="00A01213" w:rsidRDefault="00A01213" w:rsidP="00A01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213" w:rsidRDefault="00A01213" w:rsidP="00A01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</w:tcPr>
          <w:p w:rsidR="00A01213" w:rsidRDefault="00A01213" w:rsidP="00A01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</w:tcPr>
          <w:p w:rsidR="00A01213" w:rsidRDefault="00A01213" w:rsidP="00A01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</w:tcPr>
          <w:p w:rsidR="00A01213" w:rsidRDefault="00A01213" w:rsidP="00A01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</w:tcPr>
          <w:p w:rsidR="00A01213" w:rsidRDefault="003E3D35" w:rsidP="00A01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TJN </w:t>
            </w:r>
          </w:p>
          <w:p w:rsidR="00147B12" w:rsidRDefault="00147B12" w:rsidP="00A01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(posnetek pesmice)</w:t>
            </w:r>
          </w:p>
        </w:tc>
      </w:tr>
      <w:tr w:rsidR="00A01213" w:rsidTr="00A01213">
        <w:tc>
          <w:tcPr>
            <w:tcW w:w="1790" w:type="dxa"/>
          </w:tcPr>
          <w:p w:rsidR="00A01213" w:rsidRDefault="00A01213" w:rsidP="00A01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 5. – 22. 5.</w:t>
            </w:r>
          </w:p>
        </w:tc>
        <w:tc>
          <w:tcPr>
            <w:tcW w:w="1309" w:type="dxa"/>
          </w:tcPr>
          <w:p w:rsidR="00A01213" w:rsidRDefault="00A01213" w:rsidP="00A01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213" w:rsidRDefault="00A01213" w:rsidP="00A01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</w:tcPr>
          <w:p w:rsidR="00A01213" w:rsidRDefault="00A01213" w:rsidP="00A01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</w:tcPr>
          <w:p w:rsidR="00147B12" w:rsidRDefault="00B32157" w:rsidP="00A01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GUM</w:t>
            </w:r>
          </w:p>
          <w:p w:rsidR="00A01213" w:rsidRDefault="00147B12" w:rsidP="00A01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(ustno)</w:t>
            </w:r>
            <w:r w:rsidR="00B321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</w:tcPr>
          <w:p w:rsidR="00A01213" w:rsidRDefault="00A01213" w:rsidP="00A01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</w:tcPr>
          <w:p w:rsidR="00147B12" w:rsidRDefault="003E3D35" w:rsidP="00A01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</w:t>
            </w:r>
            <w:r w:rsidR="00147B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1213" w:rsidRDefault="00147B12" w:rsidP="00A01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(pisno)</w:t>
            </w:r>
            <w:r w:rsidR="003E3D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01213" w:rsidTr="00A01213">
        <w:tc>
          <w:tcPr>
            <w:tcW w:w="1790" w:type="dxa"/>
          </w:tcPr>
          <w:p w:rsidR="00A01213" w:rsidRDefault="00A01213" w:rsidP="00A01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 5. – 29. 5.</w:t>
            </w:r>
          </w:p>
        </w:tc>
        <w:tc>
          <w:tcPr>
            <w:tcW w:w="1309" w:type="dxa"/>
          </w:tcPr>
          <w:p w:rsidR="00A01213" w:rsidRDefault="00B32157" w:rsidP="00A01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</w:t>
            </w:r>
          </w:p>
          <w:p w:rsidR="00A01213" w:rsidRDefault="00147B12" w:rsidP="00A01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(ustno)</w:t>
            </w:r>
          </w:p>
        </w:tc>
        <w:tc>
          <w:tcPr>
            <w:tcW w:w="1491" w:type="dxa"/>
          </w:tcPr>
          <w:p w:rsidR="00147B12" w:rsidRDefault="00B32157" w:rsidP="00B32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SLJ </w:t>
            </w:r>
          </w:p>
          <w:p w:rsidR="00A01213" w:rsidRDefault="00147B12" w:rsidP="00B32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(pisno)</w:t>
            </w:r>
          </w:p>
        </w:tc>
        <w:tc>
          <w:tcPr>
            <w:tcW w:w="1490" w:type="dxa"/>
          </w:tcPr>
          <w:p w:rsidR="00A01213" w:rsidRDefault="00A01213" w:rsidP="00A01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</w:tcPr>
          <w:p w:rsidR="00A01213" w:rsidRDefault="00B32157" w:rsidP="00A01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</w:t>
            </w:r>
            <w:r w:rsidR="00147B12">
              <w:rPr>
                <w:rFonts w:ascii="Arial" w:hAnsi="Arial" w:cs="Arial"/>
                <w:sz w:val="24"/>
                <w:szCs w:val="24"/>
              </w:rPr>
              <w:t xml:space="preserve"> (herbarij)</w:t>
            </w:r>
          </w:p>
        </w:tc>
        <w:tc>
          <w:tcPr>
            <w:tcW w:w="1491" w:type="dxa"/>
          </w:tcPr>
          <w:p w:rsidR="00A01213" w:rsidRDefault="00A01213" w:rsidP="00A01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213" w:rsidTr="00A01213">
        <w:tc>
          <w:tcPr>
            <w:tcW w:w="1790" w:type="dxa"/>
          </w:tcPr>
          <w:p w:rsidR="00A01213" w:rsidRPr="00A01213" w:rsidRDefault="00A01213" w:rsidP="00B32157">
            <w:pPr>
              <w:pStyle w:val="Odstavekseznam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– 5. 6.</w:t>
            </w:r>
          </w:p>
        </w:tc>
        <w:tc>
          <w:tcPr>
            <w:tcW w:w="1309" w:type="dxa"/>
          </w:tcPr>
          <w:p w:rsidR="00A01213" w:rsidRDefault="00A01213" w:rsidP="00B32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</w:tcPr>
          <w:p w:rsidR="00A01213" w:rsidRDefault="00A01213" w:rsidP="00B32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</w:tcPr>
          <w:p w:rsidR="00A01213" w:rsidRDefault="00A01213" w:rsidP="00B32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</w:tcPr>
          <w:p w:rsidR="00A01213" w:rsidRDefault="00A01213" w:rsidP="00B32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</w:tcPr>
          <w:p w:rsidR="00A01213" w:rsidRDefault="00A01213" w:rsidP="00B32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2157" w:rsidRDefault="00B32157" w:rsidP="00B3215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84351" w:rsidRDefault="00584351" w:rsidP="00B32157">
      <w:pPr>
        <w:rPr>
          <w:rFonts w:ascii="Arial" w:hAnsi="Arial" w:cs="Arial"/>
          <w:sz w:val="24"/>
          <w:szCs w:val="24"/>
        </w:rPr>
      </w:pPr>
    </w:p>
    <w:p w:rsidR="00584351" w:rsidRPr="00584351" w:rsidRDefault="00584351" w:rsidP="00B32157">
      <w:pPr>
        <w:rPr>
          <w:rFonts w:ascii="Arial" w:hAnsi="Arial" w:cs="Arial"/>
          <w:b/>
          <w:sz w:val="24"/>
          <w:szCs w:val="24"/>
        </w:rPr>
      </w:pPr>
      <w:r w:rsidRPr="00584351">
        <w:rPr>
          <w:rFonts w:ascii="Arial" w:hAnsi="Arial" w:cs="Arial"/>
          <w:b/>
          <w:sz w:val="24"/>
          <w:szCs w:val="24"/>
        </w:rPr>
        <w:t>NEMŠČINA</w:t>
      </w:r>
      <w:r>
        <w:rPr>
          <w:rFonts w:ascii="Arial" w:hAnsi="Arial" w:cs="Arial"/>
          <w:b/>
          <w:sz w:val="24"/>
          <w:szCs w:val="24"/>
        </w:rPr>
        <w:t xml:space="preserve"> 3r in 4r</w:t>
      </w:r>
      <w:r w:rsidRPr="00584351">
        <w:rPr>
          <w:rFonts w:ascii="Arial" w:hAnsi="Arial" w:cs="Arial"/>
          <w:b/>
          <w:sz w:val="24"/>
          <w:szCs w:val="24"/>
        </w:rPr>
        <w:t>: od 4.5.2020 – 15.5.2020</w:t>
      </w:r>
      <w:r>
        <w:rPr>
          <w:rFonts w:ascii="Arial" w:hAnsi="Arial" w:cs="Arial"/>
          <w:b/>
          <w:sz w:val="24"/>
          <w:szCs w:val="24"/>
        </w:rPr>
        <w:t xml:space="preserve">  (posnetek pesmice)</w:t>
      </w:r>
    </w:p>
    <w:sectPr w:rsidR="00584351" w:rsidRPr="0058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D73"/>
    <w:multiLevelType w:val="hybridMultilevel"/>
    <w:tmpl w:val="ECF8A0F8"/>
    <w:lvl w:ilvl="0" w:tplc="EC88C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8F4463"/>
    <w:multiLevelType w:val="hybridMultilevel"/>
    <w:tmpl w:val="74F674A2"/>
    <w:lvl w:ilvl="0" w:tplc="D3921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9A536E"/>
    <w:multiLevelType w:val="hybridMultilevel"/>
    <w:tmpl w:val="D3364E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F7E85"/>
    <w:multiLevelType w:val="hybridMultilevel"/>
    <w:tmpl w:val="84B495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C6FB4"/>
    <w:multiLevelType w:val="hybridMultilevel"/>
    <w:tmpl w:val="C18CC3F0"/>
    <w:lvl w:ilvl="0" w:tplc="DD5CAAE6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B126D2"/>
    <w:multiLevelType w:val="hybridMultilevel"/>
    <w:tmpl w:val="74F674A2"/>
    <w:lvl w:ilvl="0" w:tplc="D3921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13"/>
    <w:rsid w:val="00147B12"/>
    <w:rsid w:val="00367604"/>
    <w:rsid w:val="003E3D35"/>
    <w:rsid w:val="00405C9A"/>
    <w:rsid w:val="00437BF1"/>
    <w:rsid w:val="00584351"/>
    <w:rsid w:val="007A5290"/>
    <w:rsid w:val="008740E2"/>
    <w:rsid w:val="00A01213"/>
    <w:rsid w:val="00B200F1"/>
    <w:rsid w:val="00B32157"/>
    <w:rsid w:val="00E1188C"/>
    <w:rsid w:val="00F2131F"/>
    <w:rsid w:val="00F5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B4F6C"/>
  <w15:docId w15:val="{38D26696-6D64-4207-89DD-2A023898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0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01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10</cp:revision>
  <dcterms:created xsi:type="dcterms:W3CDTF">2020-05-08T12:04:00Z</dcterms:created>
  <dcterms:modified xsi:type="dcterms:W3CDTF">2020-05-11T18:58:00Z</dcterms:modified>
</cp:coreProperties>
</file>